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A5" w:rsidRDefault="008965A5" w:rsidP="008965A5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8965A5" w:rsidRDefault="008965A5" w:rsidP="008965A5">
      <w:pPr>
        <w:ind w:left="5670"/>
        <w:rPr>
          <w:bCs/>
          <w:sz w:val="28"/>
          <w:szCs w:val="28"/>
        </w:rPr>
      </w:pPr>
    </w:p>
    <w:p w:rsidR="008965A5" w:rsidRDefault="008965A5" w:rsidP="008965A5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8965A5" w:rsidRDefault="008965A5" w:rsidP="008965A5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8965A5" w:rsidRDefault="008965A5" w:rsidP="008965A5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AB35F7" w:rsidRPr="00616FAC" w:rsidRDefault="00AB35F7" w:rsidP="00616FAC">
      <w:pPr>
        <w:tabs>
          <w:tab w:val="left" w:pos="1464"/>
          <w:tab w:val="left" w:pos="2234"/>
          <w:tab w:val="left" w:pos="3543"/>
        </w:tabs>
        <w:spacing w:before="161"/>
        <w:ind w:left="5670" w:right="806"/>
        <w:rPr>
          <w:spacing w:val="-1"/>
          <w:sz w:val="28"/>
        </w:rPr>
      </w:pPr>
    </w:p>
    <w:p w:rsidR="00BA7A4D" w:rsidRDefault="00BA7A4D" w:rsidP="005A313A">
      <w:pPr>
        <w:tabs>
          <w:tab w:val="left" w:pos="1464"/>
          <w:tab w:val="left" w:pos="2234"/>
          <w:tab w:val="left" w:pos="3543"/>
        </w:tabs>
        <w:spacing w:before="161"/>
        <w:ind w:left="5280" w:right="806"/>
        <w:rPr>
          <w:sz w:val="28"/>
        </w:rPr>
      </w:pPr>
    </w:p>
    <w:p w:rsidR="00AB35F7" w:rsidRDefault="00AB35F7">
      <w:pPr>
        <w:pStyle w:val="a3"/>
        <w:spacing w:line="20" w:lineRule="exact"/>
        <w:ind w:left="5359"/>
        <w:rPr>
          <w:sz w:val="2"/>
        </w:rPr>
      </w:pPr>
    </w:p>
    <w:p w:rsidR="00AB35F7" w:rsidRDefault="00AB35F7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AA0DF1" w:rsidRPr="00616FAC" w:rsidRDefault="0047227E" w:rsidP="00616FAC">
      <w:pPr>
        <w:spacing w:before="88"/>
        <w:ind w:left="142" w:right="145"/>
        <w:jc w:val="both"/>
        <w:rPr>
          <w:b/>
          <w:spacing w:val="-10"/>
          <w:sz w:val="28"/>
        </w:rPr>
      </w:pPr>
      <w:r w:rsidRPr="0047227E">
        <w:rPr>
          <w:b/>
          <w:sz w:val="28"/>
        </w:rPr>
        <w:t>адміністративної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послуги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з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видачі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довідки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про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право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на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отримання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пільг,</w:t>
      </w:r>
      <w:r w:rsidRPr="0047227E">
        <w:rPr>
          <w:b/>
          <w:spacing w:val="-10"/>
          <w:sz w:val="28"/>
        </w:rPr>
        <w:t xml:space="preserve"> </w:t>
      </w:r>
      <w:r w:rsidRPr="0047227E">
        <w:rPr>
          <w:b/>
          <w:sz w:val="28"/>
        </w:rPr>
        <w:t>які надаються з урахуванням доходу</w:t>
      </w:r>
    </w:p>
    <w:p w:rsidR="00AA0DF1" w:rsidRDefault="00AA0DF1" w:rsidP="00616FAC">
      <w:pPr>
        <w:spacing w:before="88"/>
        <w:ind w:left="2615"/>
        <w:jc w:val="both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26"/>
        <w:gridCol w:w="1024"/>
        <w:gridCol w:w="1540"/>
      </w:tblGrid>
      <w:tr w:rsidR="00AB35F7" w:rsidRPr="00616FAC" w:rsidTr="00E56836">
        <w:trPr>
          <w:trHeight w:val="111"/>
        </w:trPr>
        <w:tc>
          <w:tcPr>
            <w:tcW w:w="542" w:type="dxa"/>
          </w:tcPr>
          <w:p w:rsidR="00AB35F7" w:rsidRPr="00616FAC" w:rsidRDefault="00AB35F7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AB35F7" w:rsidRPr="00616FAC" w:rsidRDefault="00AB35F7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26" w:type="dxa"/>
          </w:tcPr>
          <w:p w:rsidR="00AB35F7" w:rsidRPr="00616FAC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1024" w:type="dxa"/>
          </w:tcPr>
          <w:p w:rsidR="00AB35F7" w:rsidRPr="00616FAC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 xml:space="preserve">Дія* </w:t>
            </w:r>
          </w:p>
          <w:p w:rsidR="00AB35F7" w:rsidRPr="00616FAC" w:rsidRDefault="00AB35F7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AB35F7" w:rsidRPr="00616FAC" w:rsidRDefault="00AB35F7" w:rsidP="002841EA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835544" w:rsidRPr="00616FAC" w:rsidTr="00E56836">
        <w:trPr>
          <w:trHeight w:val="109"/>
        </w:trPr>
        <w:tc>
          <w:tcPr>
            <w:tcW w:w="542" w:type="dxa"/>
          </w:tcPr>
          <w:p w:rsidR="00835544" w:rsidRPr="00616FAC" w:rsidRDefault="00835544" w:rsidP="0045142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835544" w:rsidRPr="00616FAC" w:rsidRDefault="00835544" w:rsidP="0045142A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1) ідентифікація заявника (законного представника);</w:t>
            </w:r>
          </w:p>
          <w:p w:rsidR="00835544" w:rsidRPr="00616FAC" w:rsidRDefault="00835544" w:rsidP="0045142A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2) реєстрація звернення;</w:t>
            </w:r>
          </w:p>
          <w:p w:rsidR="00835544" w:rsidRPr="00616FAC" w:rsidRDefault="00835544" w:rsidP="0045142A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3) формування запиту на отримання електронного документа із заповненням обов’язкових полів;</w:t>
            </w:r>
          </w:p>
          <w:p w:rsidR="00835544" w:rsidRPr="00616FAC" w:rsidRDefault="00835544" w:rsidP="0045142A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4) отримання згоди на передачу та обробку персональних даних заявника</w:t>
            </w:r>
          </w:p>
        </w:tc>
        <w:tc>
          <w:tcPr>
            <w:tcW w:w="2826" w:type="dxa"/>
          </w:tcPr>
          <w:p w:rsidR="00835544" w:rsidRPr="00616FAC" w:rsidRDefault="00356A41" w:rsidP="0045142A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35544" w:rsidRPr="00616FAC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835544" w:rsidRPr="00616FAC" w:rsidRDefault="00835544" w:rsidP="0045142A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835544" w:rsidRPr="00616FAC" w:rsidRDefault="00616FAC" w:rsidP="0045142A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в день звернення</w:t>
            </w:r>
          </w:p>
        </w:tc>
      </w:tr>
      <w:tr w:rsidR="00835544" w:rsidRPr="00616FAC" w:rsidTr="008155E0">
        <w:trPr>
          <w:trHeight w:val="1247"/>
        </w:trPr>
        <w:tc>
          <w:tcPr>
            <w:tcW w:w="542" w:type="dxa"/>
          </w:tcPr>
          <w:p w:rsidR="00835544" w:rsidRPr="00616FAC" w:rsidRDefault="00835544" w:rsidP="0045142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835544" w:rsidRPr="00616FAC" w:rsidRDefault="00616FAC" w:rsidP="0045142A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д</w:t>
            </w:r>
            <w:r w:rsidR="00835544" w:rsidRPr="00616FAC">
              <w:rPr>
                <w:sz w:val="24"/>
                <w:szCs w:val="24"/>
              </w:rPr>
              <w:t xml:space="preserve">рук </w:t>
            </w:r>
            <w:r w:rsidR="009A1E25">
              <w:rPr>
                <w:sz w:val="24"/>
                <w:szCs w:val="24"/>
              </w:rPr>
              <w:t xml:space="preserve">та </w:t>
            </w:r>
            <w:r w:rsidR="009A1E25" w:rsidRPr="00616FAC">
              <w:rPr>
                <w:sz w:val="24"/>
                <w:szCs w:val="24"/>
              </w:rPr>
              <w:t>видача сформованого документа</w:t>
            </w:r>
          </w:p>
        </w:tc>
        <w:tc>
          <w:tcPr>
            <w:tcW w:w="2826" w:type="dxa"/>
          </w:tcPr>
          <w:p w:rsidR="00835544" w:rsidRPr="00616FAC" w:rsidRDefault="00356A41" w:rsidP="0045142A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35544" w:rsidRPr="00616FAC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835544" w:rsidRPr="00616FAC" w:rsidRDefault="00835544" w:rsidP="0045142A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16FAC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835544" w:rsidRPr="00616FAC" w:rsidRDefault="008A3873" w:rsidP="0045142A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C96057">
              <w:rPr>
                <w:sz w:val="24"/>
                <w:szCs w:val="24"/>
              </w:rPr>
              <w:t>протягом 24 годин після надходження звернення, крім вихідних та святкових днів</w:t>
            </w:r>
          </w:p>
        </w:tc>
      </w:tr>
    </w:tbl>
    <w:p w:rsidR="00AB35F7" w:rsidRPr="00616FAC" w:rsidRDefault="00AB35F7" w:rsidP="000E5226">
      <w:pPr>
        <w:pStyle w:val="a3"/>
        <w:rPr>
          <w:b/>
          <w:sz w:val="24"/>
          <w:szCs w:val="24"/>
        </w:rPr>
      </w:pPr>
    </w:p>
    <w:p w:rsidR="00AB35F7" w:rsidRPr="00356A41" w:rsidRDefault="00AB35F7" w:rsidP="000E5226">
      <w:pPr>
        <w:pStyle w:val="a3"/>
        <w:spacing w:before="3"/>
        <w:rPr>
          <w:sz w:val="24"/>
          <w:szCs w:val="24"/>
        </w:rPr>
      </w:pPr>
      <w:r w:rsidRPr="00356A41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AB35F7" w:rsidRPr="00616FAC" w:rsidRDefault="00AB35F7" w:rsidP="00795958">
      <w:pPr>
        <w:pStyle w:val="a3"/>
        <w:spacing w:before="3"/>
        <w:jc w:val="center"/>
      </w:pPr>
      <w:r w:rsidRPr="00616FAC">
        <w:rPr>
          <w:sz w:val="24"/>
          <w:szCs w:val="24"/>
        </w:rPr>
        <w:t>__________________________________________________________</w:t>
      </w:r>
    </w:p>
    <w:sectPr w:rsidR="00AB35F7" w:rsidRPr="00616FAC" w:rsidSect="00616FAC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851" w:right="380" w:bottom="540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4F1" w:rsidRDefault="001A64F1" w:rsidP="004F5631">
      <w:r>
        <w:separator/>
      </w:r>
    </w:p>
  </w:endnote>
  <w:endnote w:type="continuationSeparator" w:id="0">
    <w:p w:rsidR="001A64F1" w:rsidRDefault="001A64F1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A0FA9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B35F7" w:rsidP="00CB3B05">
    <w:pPr>
      <w:pStyle w:val="a7"/>
      <w:framePr w:wrap="around" w:vAnchor="text" w:hAnchor="margin" w:xAlign="right" w:y="1"/>
      <w:rPr>
        <w:rStyle w:val="a9"/>
      </w:rPr>
    </w:pPr>
  </w:p>
  <w:p w:rsidR="00AB35F7" w:rsidRDefault="00AB35F7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4F1" w:rsidRDefault="001A64F1" w:rsidP="004F5631">
      <w:r>
        <w:separator/>
      </w:r>
    </w:p>
  </w:footnote>
  <w:footnote w:type="continuationSeparator" w:id="0">
    <w:p w:rsidR="001A64F1" w:rsidRDefault="001A64F1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A0FA9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35F7" w:rsidRDefault="00AB35F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5F7" w:rsidRDefault="00AA0FA9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B35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5544">
      <w:rPr>
        <w:rStyle w:val="a9"/>
        <w:noProof/>
      </w:rPr>
      <w:t>2</w:t>
    </w:r>
    <w:r>
      <w:rPr>
        <w:rStyle w:val="a9"/>
      </w:rPr>
      <w:fldChar w:fldCharType="end"/>
    </w:r>
  </w:p>
  <w:p w:rsidR="00AB35F7" w:rsidRPr="005C4A45" w:rsidRDefault="00AA0FA9" w:rsidP="00D802E7">
    <w:pPr>
      <w:pStyle w:val="aa"/>
      <w:jc w:val="center"/>
    </w:pPr>
    <w:r>
      <w:rPr>
        <w:rStyle w:val="a9"/>
      </w:rPr>
      <w:fldChar w:fldCharType="begin"/>
    </w:r>
    <w:r w:rsidR="00AB35F7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835544">
      <w:rPr>
        <w:rStyle w:val="a9"/>
        <w:noProof/>
      </w:rPr>
      <w:t>2</w:t>
    </w:r>
    <w:r>
      <w:rPr>
        <w:rStyle w:val="a9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47A7"/>
    <w:rsid w:val="00032DD7"/>
    <w:rsid w:val="00053082"/>
    <w:rsid w:val="000C4039"/>
    <w:rsid w:val="000E5226"/>
    <w:rsid w:val="000F17A7"/>
    <w:rsid w:val="001401A5"/>
    <w:rsid w:val="001615FD"/>
    <w:rsid w:val="00164A43"/>
    <w:rsid w:val="00165AA5"/>
    <w:rsid w:val="00176D27"/>
    <w:rsid w:val="001A64F1"/>
    <w:rsid w:val="001C3E87"/>
    <w:rsid w:val="001C6046"/>
    <w:rsid w:val="001D47D0"/>
    <w:rsid w:val="001E4FE8"/>
    <w:rsid w:val="001F2D21"/>
    <w:rsid w:val="001F3EA0"/>
    <w:rsid w:val="00213B3D"/>
    <w:rsid w:val="0021494E"/>
    <w:rsid w:val="00230FBD"/>
    <w:rsid w:val="0027206F"/>
    <w:rsid w:val="002841EA"/>
    <w:rsid w:val="002F11F1"/>
    <w:rsid w:val="002F591E"/>
    <w:rsid w:val="00302299"/>
    <w:rsid w:val="00310C23"/>
    <w:rsid w:val="00310D04"/>
    <w:rsid w:val="00310DF8"/>
    <w:rsid w:val="003209D5"/>
    <w:rsid w:val="00330631"/>
    <w:rsid w:val="00356A41"/>
    <w:rsid w:val="003676BD"/>
    <w:rsid w:val="003927DC"/>
    <w:rsid w:val="003A23C6"/>
    <w:rsid w:val="003A30F3"/>
    <w:rsid w:val="003D73E5"/>
    <w:rsid w:val="003F64D0"/>
    <w:rsid w:val="004202F9"/>
    <w:rsid w:val="0047227E"/>
    <w:rsid w:val="0048337A"/>
    <w:rsid w:val="00485E73"/>
    <w:rsid w:val="004A16EF"/>
    <w:rsid w:val="004A4720"/>
    <w:rsid w:val="004A47D7"/>
    <w:rsid w:val="004A706D"/>
    <w:rsid w:val="004C5AD4"/>
    <w:rsid w:val="004D2D39"/>
    <w:rsid w:val="004E5DE6"/>
    <w:rsid w:val="004E7401"/>
    <w:rsid w:val="004F5631"/>
    <w:rsid w:val="00504E67"/>
    <w:rsid w:val="005242CA"/>
    <w:rsid w:val="00540419"/>
    <w:rsid w:val="00583913"/>
    <w:rsid w:val="005A05ED"/>
    <w:rsid w:val="005A2C6E"/>
    <w:rsid w:val="005A313A"/>
    <w:rsid w:val="005A3419"/>
    <w:rsid w:val="005A51D8"/>
    <w:rsid w:val="005C4A45"/>
    <w:rsid w:val="005E6DD5"/>
    <w:rsid w:val="00604801"/>
    <w:rsid w:val="00613756"/>
    <w:rsid w:val="00616FAC"/>
    <w:rsid w:val="00621940"/>
    <w:rsid w:val="0062632C"/>
    <w:rsid w:val="00626B3E"/>
    <w:rsid w:val="00630AE7"/>
    <w:rsid w:val="00643655"/>
    <w:rsid w:val="00654C91"/>
    <w:rsid w:val="0068117D"/>
    <w:rsid w:val="006952D3"/>
    <w:rsid w:val="006C303F"/>
    <w:rsid w:val="006F0610"/>
    <w:rsid w:val="006F2409"/>
    <w:rsid w:val="00711ED1"/>
    <w:rsid w:val="0071448D"/>
    <w:rsid w:val="007148CB"/>
    <w:rsid w:val="007416A7"/>
    <w:rsid w:val="00771B7D"/>
    <w:rsid w:val="00795958"/>
    <w:rsid w:val="007A401E"/>
    <w:rsid w:val="007E7D58"/>
    <w:rsid w:val="00800E40"/>
    <w:rsid w:val="008155E0"/>
    <w:rsid w:val="00835544"/>
    <w:rsid w:val="00846083"/>
    <w:rsid w:val="00852937"/>
    <w:rsid w:val="00852ABE"/>
    <w:rsid w:val="00864D46"/>
    <w:rsid w:val="0089130A"/>
    <w:rsid w:val="00894A4A"/>
    <w:rsid w:val="008965A5"/>
    <w:rsid w:val="008A3873"/>
    <w:rsid w:val="008C5C0C"/>
    <w:rsid w:val="008C77F4"/>
    <w:rsid w:val="008F2FA5"/>
    <w:rsid w:val="008F493A"/>
    <w:rsid w:val="008F5C81"/>
    <w:rsid w:val="009245B2"/>
    <w:rsid w:val="00927424"/>
    <w:rsid w:val="00982AB9"/>
    <w:rsid w:val="0098628A"/>
    <w:rsid w:val="00997EC2"/>
    <w:rsid w:val="009A1E25"/>
    <w:rsid w:val="009B29A3"/>
    <w:rsid w:val="009B375B"/>
    <w:rsid w:val="009C4188"/>
    <w:rsid w:val="009F276F"/>
    <w:rsid w:val="00A10253"/>
    <w:rsid w:val="00A30AB5"/>
    <w:rsid w:val="00A36DC5"/>
    <w:rsid w:val="00A42E1F"/>
    <w:rsid w:val="00A67949"/>
    <w:rsid w:val="00A93BE5"/>
    <w:rsid w:val="00AA0DF1"/>
    <w:rsid w:val="00AA0FA9"/>
    <w:rsid w:val="00AA2C2B"/>
    <w:rsid w:val="00AB35F7"/>
    <w:rsid w:val="00AC1CAB"/>
    <w:rsid w:val="00AE1728"/>
    <w:rsid w:val="00AF03A2"/>
    <w:rsid w:val="00B12508"/>
    <w:rsid w:val="00B31721"/>
    <w:rsid w:val="00B35B17"/>
    <w:rsid w:val="00B61CBB"/>
    <w:rsid w:val="00B83E5B"/>
    <w:rsid w:val="00B96A62"/>
    <w:rsid w:val="00B97C91"/>
    <w:rsid w:val="00BA7A4D"/>
    <w:rsid w:val="00BE0C25"/>
    <w:rsid w:val="00C2043F"/>
    <w:rsid w:val="00C20ED8"/>
    <w:rsid w:val="00C368D9"/>
    <w:rsid w:val="00C41F8B"/>
    <w:rsid w:val="00CA58DE"/>
    <w:rsid w:val="00CB3B05"/>
    <w:rsid w:val="00CE74C7"/>
    <w:rsid w:val="00CE7832"/>
    <w:rsid w:val="00CF26C3"/>
    <w:rsid w:val="00D0702B"/>
    <w:rsid w:val="00D1297D"/>
    <w:rsid w:val="00D16EE1"/>
    <w:rsid w:val="00D26D4A"/>
    <w:rsid w:val="00D27107"/>
    <w:rsid w:val="00D316A6"/>
    <w:rsid w:val="00D32AB1"/>
    <w:rsid w:val="00D7265C"/>
    <w:rsid w:val="00D802E7"/>
    <w:rsid w:val="00D965E5"/>
    <w:rsid w:val="00DB2BD6"/>
    <w:rsid w:val="00DD236D"/>
    <w:rsid w:val="00DD4CF7"/>
    <w:rsid w:val="00E344CC"/>
    <w:rsid w:val="00E361E8"/>
    <w:rsid w:val="00E36A64"/>
    <w:rsid w:val="00E56836"/>
    <w:rsid w:val="00E71357"/>
    <w:rsid w:val="00EB01AF"/>
    <w:rsid w:val="00EB0DA9"/>
    <w:rsid w:val="00EB375B"/>
    <w:rsid w:val="00ED438C"/>
    <w:rsid w:val="00F052EE"/>
    <w:rsid w:val="00F26343"/>
    <w:rsid w:val="00F27976"/>
    <w:rsid w:val="00F30804"/>
    <w:rsid w:val="00F37BF4"/>
    <w:rsid w:val="00F4462C"/>
    <w:rsid w:val="00F51E53"/>
    <w:rsid w:val="00F70164"/>
    <w:rsid w:val="00F77967"/>
    <w:rsid w:val="00FA1673"/>
    <w:rsid w:val="00FB4865"/>
    <w:rsid w:val="00FC50AD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57485-9DCE-4891-8921-35D6BAE0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13</cp:revision>
  <cp:lastPrinted>2021-08-13T10:10:00Z</cp:lastPrinted>
  <dcterms:created xsi:type="dcterms:W3CDTF">2026-03-17T14:53:00Z</dcterms:created>
  <dcterms:modified xsi:type="dcterms:W3CDTF">2026-03-25T12:25:00Z</dcterms:modified>
</cp:coreProperties>
</file>